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093D" w14:textId="779F6442" w:rsidR="00DD056E" w:rsidRPr="007066C9" w:rsidRDefault="0018745B" w:rsidP="006C3A52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53"/>
        <w:rPr>
          <w:rFonts w:cs="Arial"/>
          <w:sz w:val="19"/>
          <w:szCs w:val="19"/>
        </w:rPr>
      </w:pPr>
      <w:r>
        <w:rPr>
          <w:rFonts w:cs="Arial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E04224E" wp14:editId="75257834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463040" cy="581370"/>
            <wp:effectExtent l="0" t="0" r="3810" b="952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8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9"/>
          <w:szCs w:val="19"/>
        </w:rPr>
        <w:t xml:space="preserve">NDEE </w:t>
      </w:r>
      <w:r w:rsidR="000E2E0B" w:rsidRPr="007066C9">
        <w:rPr>
          <w:rFonts w:cs="Arial"/>
          <w:sz w:val="19"/>
          <w:szCs w:val="19"/>
        </w:rPr>
        <w:t>Water Well Standards</w:t>
      </w:r>
      <w:r w:rsidR="000722C0" w:rsidRPr="007066C9">
        <w:rPr>
          <w:rFonts w:cs="Arial"/>
          <w:sz w:val="19"/>
          <w:szCs w:val="19"/>
        </w:rPr>
        <w:t xml:space="preserve"> </w:t>
      </w:r>
    </w:p>
    <w:p w14:paraId="58F53A28" w14:textId="77777777" w:rsidR="00C656DA" w:rsidRDefault="00C656DA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 Box 98922</w:t>
      </w:r>
    </w:p>
    <w:p w14:paraId="52C4F7EE" w14:textId="77777777" w:rsidR="00D0286A" w:rsidRPr="007066C9" w:rsidRDefault="00C656DA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Lincoln, NE 68509-8922</w:t>
      </w:r>
    </w:p>
    <w:p w14:paraId="696858C6" w14:textId="77777777" w:rsidR="00F72DC6" w:rsidRDefault="00C656DA" w:rsidP="00F72DC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Phone:  </w:t>
      </w:r>
      <w:r w:rsidR="004850EE">
        <w:rPr>
          <w:rFonts w:cs="Arial"/>
          <w:sz w:val="19"/>
          <w:szCs w:val="19"/>
        </w:rPr>
        <w:t>402-471-0546</w:t>
      </w:r>
    </w:p>
    <w:p w14:paraId="632292AC" w14:textId="3E46CA1B" w:rsidR="0072789B" w:rsidRDefault="006C3A52" w:rsidP="00F72DC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Email:  </w:t>
      </w:r>
      <w:r w:rsidR="0018745B">
        <w:rPr>
          <w:rFonts w:cs="Arial"/>
          <w:sz w:val="19"/>
          <w:szCs w:val="19"/>
        </w:rPr>
        <w:t>NDEE</w:t>
      </w:r>
      <w:r>
        <w:rPr>
          <w:rFonts w:cs="Arial"/>
          <w:sz w:val="19"/>
          <w:szCs w:val="19"/>
        </w:rPr>
        <w:t>.waterwellstandards</w:t>
      </w:r>
      <w:r w:rsidR="0072789B">
        <w:rPr>
          <w:rFonts w:cs="Arial"/>
          <w:sz w:val="19"/>
          <w:szCs w:val="19"/>
        </w:rPr>
        <w:t>@nebraska.gov</w:t>
      </w:r>
    </w:p>
    <w:p w14:paraId="4061BC28" w14:textId="77777777" w:rsidR="000F4CAE" w:rsidRPr="007066C9" w:rsidRDefault="000F4CAE" w:rsidP="00F72DC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</w:p>
    <w:p w14:paraId="007C250D" w14:textId="77777777" w:rsidR="00B3437B" w:rsidRPr="006C3A52" w:rsidRDefault="00B3437B" w:rsidP="00B3437B">
      <w:pPr>
        <w:pStyle w:val="BodyText"/>
        <w:spacing w:line="20" w:lineRule="atLeast"/>
        <w:jc w:val="center"/>
        <w:rPr>
          <w:rFonts w:cs="Arial"/>
          <w:i/>
          <w:sz w:val="20"/>
        </w:rPr>
      </w:pPr>
      <w:r w:rsidRPr="006C3A52">
        <w:rPr>
          <w:rFonts w:cs="Arial"/>
          <w:i/>
          <w:sz w:val="20"/>
        </w:rPr>
        <w:t>Please Type or Print Clearly</w:t>
      </w:r>
    </w:p>
    <w:tbl>
      <w:tblPr>
        <w:tblStyle w:val="TableGrid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329"/>
      </w:tblGrid>
      <w:tr w:rsidR="00243AA0" w:rsidRPr="00B57B14" w14:paraId="610006BE" w14:textId="77777777" w:rsidTr="00C656DA">
        <w:trPr>
          <w:trHeight w:val="467"/>
        </w:trPr>
        <w:tc>
          <w:tcPr>
            <w:tcW w:w="11016" w:type="dxa"/>
            <w:shd w:val="clear" w:color="auto" w:fill="F2F2F2" w:themeFill="background1" w:themeFillShade="F2"/>
          </w:tcPr>
          <w:p w14:paraId="35A60105" w14:textId="77777777" w:rsidR="00243AA0" w:rsidRPr="00B57B14" w:rsidRDefault="006C5884" w:rsidP="002716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PRE-NOTIFICATION FORM</w:t>
            </w:r>
          </w:p>
          <w:p w14:paraId="3C81F77B" w14:textId="77777777" w:rsidR="007066C9" w:rsidRPr="00B57B14" w:rsidRDefault="006C5884" w:rsidP="002716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CLOSED </w:t>
            </w:r>
            <w:smartTag w:uri="urn:schemas-microsoft-com:office:smarttags" w:element="place">
              <w:r>
                <w:rPr>
                  <w:rFonts w:cs="Arial"/>
                  <w:b/>
                </w:rPr>
                <w:t>LOOP</w:t>
              </w:r>
            </w:smartTag>
            <w:r>
              <w:rPr>
                <w:rFonts w:cs="Arial"/>
                <w:b/>
              </w:rPr>
              <w:t xml:space="preserve"> HEAT PUMP SYSTEM WITH TEN OR MORE BOREHOLES</w:t>
            </w:r>
          </w:p>
        </w:tc>
      </w:tr>
    </w:tbl>
    <w:p w14:paraId="2E6700D9" w14:textId="77777777" w:rsidR="00CF69C0" w:rsidRDefault="00CF69C0" w:rsidP="00CF69C0">
      <w:pPr>
        <w:sectPr w:rsidR="00CF69C0" w:rsidSect="000653A4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907" w:right="907" w:bottom="302" w:left="994" w:header="432" w:footer="720" w:gutter="0"/>
          <w:cols w:space="720"/>
          <w:noEndnote/>
          <w:docGrid w:linePitch="272"/>
        </w:sectPr>
      </w:pPr>
    </w:p>
    <w:p w14:paraId="58BFA785" w14:textId="77777777" w:rsidR="00CF69C0" w:rsidRDefault="00CF69C0" w:rsidP="00CF69C0">
      <w:pPr>
        <w:tabs>
          <w:tab w:val="left" w:pos="4320"/>
        </w:tabs>
        <w:ind w:left="360"/>
      </w:pPr>
    </w:p>
    <w:p w14:paraId="463F0862" w14:textId="3AAEA368" w:rsidR="00F70667" w:rsidRPr="00280E5F" w:rsidRDefault="00F70667" w:rsidP="00CF69C0">
      <w:pPr>
        <w:numPr>
          <w:ilvl w:val="0"/>
          <w:numId w:val="32"/>
        </w:numPr>
        <w:tabs>
          <w:tab w:val="left" w:pos="4320"/>
        </w:tabs>
        <w:ind w:left="360"/>
      </w:pPr>
      <w:r w:rsidRPr="00280E5F">
        <w:t>Well Owner Name</w:t>
      </w:r>
    </w:p>
    <w:p w14:paraId="7B3175EF" w14:textId="50CBB1F1" w:rsidR="00F70667" w:rsidRPr="00280E5F" w:rsidRDefault="00F70667" w:rsidP="00F70667">
      <w:pPr>
        <w:ind w:firstLine="360"/>
      </w:pPr>
      <w:r w:rsidRPr="00280E5F">
        <w:t>_________________________________________</w:t>
      </w:r>
    </w:p>
    <w:p w14:paraId="338645F7" w14:textId="77777777" w:rsidR="00F70667" w:rsidRPr="00280E5F" w:rsidRDefault="00F70667" w:rsidP="00F70667">
      <w:pPr>
        <w:tabs>
          <w:tab w:val="left" w:pos="360"/>
        </w:tabs>
      </w:pPr>
      <w:r w:rsidRPr="00280E5F">
        <w:tab/>
        <w:t>Well Owner Address</w:t>
      </w:r>
    </w:p>
    <w:p w14:paraId="4136DD30" w14:textId="2F4588F9" w:rsidR="00F70667" w:rsidRPr="00280E5F" w:rsidRDefault="00F70667" w:rsidP="00F70667">
      <w:pPr>
        <w:ind w:firstLine="360"/>
      </w:pPr>
      <w:r w:rsidRPr="00280E5F">
        <w:t>_________________________________________</w:t>
      </w:r>
    </w:p>
    <w:p w14:paraId="70D046B6" w14:textId="608A5717" w:rsidR="00F70667" w:rsidRPr="00280E5F" w:rsidRDefault="00F70667" w:rsidP="00F70667">
      <w:pPr>
        <w:ind w:firstLine="360"/>
      </w:pPr>
      <w:r w:rsidRPr="00280E5F">
        <w:t>Well Owner Email</w:t>
      </w:r>
    </w:p>
    <w:p w14:paraId="0135B0E1" w14:textId="210710D5" w:rsidR="00F70667" w:rsidRDefault="00912D1A" w:rsidP="00F70667">
      <w:pPr>
        <w:ind w:firstLine="360"/>
      </w:pPr>
      <w:r>
        <w:t>_________________________________________</w:t>
      </w:r>
    </w:p>
    <w:p w14:paraId="271D7A78" w14:textId="77777777" w:rsidR="00912D1A" w:rsidRPr="00280E5F" w:rsidRDefault="00912D1A" w:rsidP="00F70667">
      <w:pPr>
        <w:ind w:firstLine="360"/>
      </w:pPr>
    </w:p>
    <w:p w14:paraId="03CF457D" w14:textId="77777777" w:rsidR="00E045E4" w:rsidRPr="00280E5F" w:rsidRDefault="00F70667" w:rsidP="00E045E4">
      <w:pPr>
        <w:numPr>
          <w:ilvl w:val="0"/>
          <w:numId w:val="32"/>
        </w:numPr>
        <w:tabs>
          <w:tab w:val="num" w:pos="360"/>
        </w:tabs>
        <w:ind w:left="360"/>
      </w:pPr>
      <w:r w:rsidRPr="00280E5F">
        <w:t>C</w:t>
      </w:r>
      <w:r w:rsidR="00E045E4" w:rsidRPr="00280E5F">
        <w:t>ounty</w:t>
      </w:r>
    </w:p>
    <w:p w14:paraId="41A98429" w14:textId="68E94D07" w:rsidR="00E045E4" w:rsidRPr="00280E5F" w:rsidRDefault="00E045E4" w:rsidP="00E045E4">
      <w:pPr>
        <w:ind w:firstLine="360"/>
      </w:pPr>
      <w:r w:rsidRPr="00280E5F">
        <w:t>_________________________________________</w:t>
      </w:r>
    </w:p>
    <w:p w14:paraId="1F3FDD44" w14:textId="77777777" w:rsidR="00E045E4" w:rsidRPr="00280E5F" w:rsidRDefault="00E045E4" w:rsidP="00E045E4">
      <w:pPr>
        <w:ind w:firstLine="360"/>
      </w:pPr>
      <w:r w:rsidRPr="00280E5F">
        <w:t>Legal Description</w:t>
      </w:r>
    </w:p>
    <w:p w14:paraId="70182F0D" w14:textId="3C47D32A" w:rsidR="00E045E4" w:rsidRPr="00280E5F" w:rsidRDefault="00E045E4" w:rsidP="00E045E4">
      <w:pPr>
        <w:ind w:firstLine="360"/>
      </w:pPr>
      <w:r w:rsidRPr="00280E5F">
        <w:t>_________________________________________</w:t>
      </w:r>
    </w:p>
    <w:p w14:paraId="6AD1EC26" w14:textId="77777777" w:rsidR="00E045E4" w:rsidRPr="00280E5F" w:rsidRDefault="00E045E4" w:rsidP="00E045E4">
      <w:pPr>
        <w:ind w:firstLine="360"/>
      </w:pPr>
      <w:r w:rsidRPr="00280E5F">
        <w:t>Physical Address</w:t>
      </w:r>
    </w:p>
    <w:p w14:paraId="125D5356" w14:textId="488CCC44" w:rsidR="00E045E4" w:rsidRPr="00280E5F" w:rsidRDefault="00E045E4" w:rsidP="00E045E4">
      <w:pPr>
        <w:ind w:firstLine="360"/>
      </w:pPr>
      <w:r w:rsidRPr="00280E5F">
        <w:t>_________________________________________</w:t>
      </w:r>
    </w:p>
    <w:p w14:paraId="2152C284" w14:textId="77777777" w:rsidR="00E045E4" w:rsidRPr="00280E5F" w:rsidRDefault="00E045E4" w:rsidP="00E045E4">
      <w:pPr>
        <w:tabs>
          <w:tab w:val="left" w:pos="360"/>
        </w:tabs>
      </w:pPr>
      <w:r w:rsidRPr="00280E5F">
        <w:tab/>
        <w:t>GPS</w:t>
      </w:r>
    </w:p>
    <w:p w14:paraId="7EFD053C" w14:textId="3F5388AD" w:rsidR="00E045E4" w:rsidRDefault="00E045E4" w:rsidP="00E045E4">
      <w:pPr>
        <w:ind w:firstLine="360"/>
      </w:pPr>
      <w:r w:rsidRPr="00280E5F">
        <w:t>_________________________________________</w:t>
      </w:r>
    </w:p>
    <w:p w14:paraId="4BBED358" w14:textId="77777777" w:rsidR="00280E5F" w:rsidRPr="00280E5F" w:rsidRDefault="00280E5F" w:rsidP="00E045E4">
      <w:pPr>
        <w:ind w:firstLine="360"/>
      </w:pPr>
    </w:p>
    <w:p w14:paraId="72BEBD3E" w14:textId="77777777" w:rsidR="006C5884" w:rsidRPr="00280E5F" w:rsidRDefault="006C5884" w:rsidP="006C3A52">
      <w:pPr>
        <w:numPr>
          <w:ilvl w:val="0"/>
          <w:numId w:val="32"/>
        </w:numPr>
        <w:tabs>
          <w:tab w:val="num" w:pos="360"/>
        </w:tabs>
        <w:ind w:left="360"/>
      </w:pPr>
      <w:r w:rsidRPr="00280E5F">
        <w:t>Test Hole Log Information (</w:t>
      </w:r>
      <w:r w:rsidR="00E045E4" w:rsidRPr="00280E5F">
        <w:t xml:space="preserve">attach </w:t>
      </w:r>
      <w:r w:rsidRPr="00280E5F">
        <w:t>if available)</w:t>
      </w:r>
    </w:p>
    <w:p w14:paraId="1A6EF168" w14:textId="736309EF" w:rsidR="0072789B" w:rsidRPr="00280E5F" w:rsidRDefault="0072789B" w:rsidP="006C3A52">
      <w:pPr>
        <w:ind w:firstLine="360"/>
      </w:pPr>
      <w:r w:rsidRPr="00280E5F">
        <w:t>__________________________________</w:t>
      </w:r>
      <w:r w:rsidR="003B7934" w:rsidRPr="00280E5F">
        <w:t>_______</w:t>
      </w:r>
    </w:p>
    <w:p w14:paraId="2D2FDC41" w14:textId="77777777" w:rsidR="000F4CAE" w:rsidRPr="00280E5F" w:rsidRDefault="000F4CAE" w:rsidP="006C5884">
      <w:pPr>
        <w:ind w:left="360"/>
        <w:rPr>
          <w:u w:val="single"/>
        </w:rPr>
      </w:pPr>
    </w:p>
    <w:p w14:paraId="2021694E" w14:textId="77777777" w:rsidR="006C5884" w:rsidRPr="00280E5F" w:rsidRDefault="000F4CAE" w:rsidP="006C3A52">
      <w:pPr>
        <w:numPr>
          <w:ilvl w:val="0"/>
          <w:numId w:val="32"/>
        </w:numPr>
        <w:ind w:left="360"/>
      </w:pPr>
      <w:r w:rsidRPr="00280E5F">
        <w:t xml:space="preserve">Estimated </w:t>
      </w:r>
      <w:r w:rsidR="006C5884" w:rsidRPr="00280E5F">
        <w:t xml:space="preserve">Bore Depth </w:t>
      </w:r>
      <w:bookmarkStart w:id="0" w:name="Text14"/>
      <w:r w:rsidR="006C3A52" w:rsidRPr="00280E5F">
        <w:t>_____</w:t>
      </w:r>
      <w:bookmarkEnd w:id="0"/>
      <w:r w:rsidR="006C3A52" w:rsidRPr="00280E5F">
        <w:t>________</w:t>
      </w:r>
      <w:r w:rsidR="006C5884" w:rsidRPr="00280E5F">
        <w:t xml:space="preserve"> Feet</w:t>
      </w:r>
    </w:p>
    <w:p w14:paraId="3CD197F3" w14:textId="77777777" w:rsidR="006C5884" w:rsidRPr="00280E5F" w:rsidRDefault="006C5884" w:rsidP="006C3A52">
      <w:pPr>
        <w:ind w:left="360" w:hanging="360"/>
      </w:pPr>
    </w:p>
    <w:p w14:paraId="4FBF0B1C" w14:textId="77777777" w:rsidR="006C5884" w:rsidRPr="00280E5F" w:rsidRDefault="000F4CAE" w:rsidP="006C3A52">
      <w:pPr>
        <w:numPr>
          <w:ilvl w:val="0"/>
          <w:numId w:val="32"/>
        </w:numPr>
        <w:tabs>
          <w:tab w:val="num" w:pos="360"/>
        </w:tabs>
        <w:ind w:left="360"/>
      </w:pPr>
      <w:r w:rsidRPr="00280E5F">
        <w:t xml:space="preserve">Estimated </w:t>
      </w:r>
      <w:r w:rsidR="006C5884" w:rsidRPr="00280E5F">
        <w:t xml:space="preserve">Bore Diameter </w:t>
      </w:r>
      <w:r w:rsidR="006C3A52" w:rsidRPr="00280E5F">
        <w:t>_____________</w:t>
      </w:r>
      <w:r w:rsidR="006F3B7C" w:rsidRPr="00280E5F">
        <w:t xml:space="preserve"> </w:t>
      </w:r>
      <w:r w:rsidR="006C5884" w:rsidRPr="00280E5F">
        <w:t>Inches</w:t>
      </w:r>
    </w:p>
    <w:p w14:paraId="6F1A1619" w14:textId="77777777" w:rsidR="006C5884" w:rsidRPr="00280E5F" w:rsidRDefault="006C5884" w:rsidP="006C5884"/>
    <w:p w14:paraId="56CEB09F" w14:textId="77777777" w:rsidR="006C5884" w:rsidRPr="00280E5F" w:rsidRDefault="006C5884" w:rsidP="006C3A52">
      <w:pPr>
        <w:numPr>
          <w:ilvl w:val="0"/>
          <w:numId w:val="32"/>
        </w:numPr>
        <w:ind w:left="360"/>
      </w:pPr>
      <w:r w:rsidRPr="00280E5F">
        <w:t xml:space="preserve">Grout from </w:t>
      </w:r>
      <w:r w:rsidR="003B7934" w:rsidRPr="00280E5F">
        <w:t>___________ to ___________</w:t>
      </w:r>
    </w:p>
    <w:p w14:paraId="525AA132" w14:textId="77777777" w:rsidR="006C5884" w:rsidRPr="00280E5F" w:rsidRDefault="006C5884" w:rsidP="006C5884"/>
    <w:p w14:paraId="79E6E868" w14:textId="77777777" w:rsidR="000F4CAE" w:rsidRPr="00280E5F" w:rsidRDefault="000F4CAE" w:rsidP="006C3A52">
      <w:pPr>
        <w:numPr>
          <w:ilvl w:val="0"/>
          <w:numId w:val="32"/>
        </w:numPr>
        <w:ind w:left="360"/>
      </w:pPr>
      <w:r w:rsidRPr="00280E5F">
        <w:t xml:space="preserve">Grout Material </w:t>
      </w:r>
      <w:r w:rsidR="003B7934" w:rsidRPr="00280E5F">
        <w:t xml:space="preserve"> _____________________________</w:t>
      </w:r>
    </w:p>
    <w:p w14:paraId="2A6ED78B" w14:textId="77777777" w:rsidR="000F4CAE" w:rsidRPr="00280E5F" w:rsidRDefault="000F4CAE" w:rsidP="000F4CAE">
      <w:pPr>
        <w:pStyle w:val="ListParagraph"/>
      </w:pPr>
    </w:p>
    <w:p w14:paraId="794FA96A" w14:textId="77777777" w:rsidR="006C5884" w:rsidRPr="004850EE" w:rsidRDefault="006C5884" w:rsidP="000E28E5">
      <w:pPr>
        <w:numPr>
          <w:ilvl w:val="0"/>
          <w:numId w:val="32"/>
        </w:numPr>
        <w:ind w:left="360"/>
      </w:pPr>
      <w:r w:rsidRPr="004850EE">
        <w:t>Pipe</w:t>
      </w:r>
      <w:r w:rsidR="00E045E4" w:rsidRPr="004850EE">
        <w:t xml:space="preserve"> Outside</w:t>
      </w:r>
      <w:r w:rsidRPr="004850EE">
        <w:t xml:space="preserve"> Diameter </w:t>
      </w:r>
      <w:r w:rsidR="00280E5F" w:rsidRPr="004850EE">
        <w:t>_________________</w:t>
      </w:r>
      <w:r w:rsidRPr="004850EE">
        <w:t xml:space="preserve"> Inches</w:t>
      </w:r>
      <w:r w:rsidR="00E045E4" w:rsidRPr="004850EE">
        <w:t xml:space="preserve"> </w:t>
      </w:r>
    </w:p>
    <w:p w14:paraId="00233103" w14:textId="77777777" w:rsidR="00E045E4" w:rsidRPr="00280E5F" w:rsidRDefault="00E045E4" w:rsidP="00E045E4"/>
    <w:p w14:paraId="611BE9F9" w14:textId="77777777" w:rsidR="006C5884" w:rsidRPr="00280E5F" w:rsidRDefault="006C5884" w:rsidP="006C3A52">
      <w:pPr>
        <w:numPr>
          <w:ilvl w:val="0"/>
          <w:numId w:val="32"/>
        </w:numPr>
        <w:ind w:left="360"/>
      </w:pPr>
      <w:r w:rsidRPr="00280E5F">
        <w:t xml:space="preserve">Pipe Material </w:t>
      </w:r>
      <w:r w:rsidR="003B7934" w:rsidRPr="00280E5F">
        <w:t xml:space="preserve"> ______________________________</w:t>
      </w:r>
    </w:p>
    <w:p w14:paraId="06EBE3E8" w14:textId="77777777" w:rsidR="006C5884" w:rsidRPr="00280E5F" w:rsidRDefault="006C5884" w:rsidP="006C5884"/>
    <w:p w14:paraId="74AA5CB2" w14:textId="77777777" w:rsidR="00CF69C0" w:rsidRDefault="006C5884" w:rsidP="006C3A52">
      <w:pPr>
        <w:numPr>
          <w:ilvl w:val="0"/>
          <w:numId w:val="32"/>
        </w:numPr>
        <w:ind w:left="360"/>
      </w:pPr>
      <w:r w:rsidRPr="00280E5F">
        <w:t xml:space="preserve">Static Water Level </w:t>
      </w:r>
      <w:r w:rsidR="003B7934" w:rsidRPr="00280E5F">
        <w:t>______________</w:t>
      </w:r>
      <w:r w:rsidRPr="00280E5F">
        <w:t xml:space="preserve"> Feet </w:t>
      </w:r>
    </w:p>
    <w:p w14:paraId="2292F31B" w14:textId="547F6ECD" w:rsidR="006C5884" w:rsidRPr="00280E5F" w:rsidRDefault="006C5884" w:rsidP="00CF69C0">
      <w:pPr>
        <w:ind w:firstLine="360"/>
      </w:pPr>
      <w:r w:rsidRPr="004850EE">
        <w:t>(</w:t>
      </w:r>
      <w:r w:rsidR="004850EE" w:rsidRPr="004850EE">
        <w:t>measured/</w:t>
      </w:r>
      <w:r w:rsidRPr="004850EE">
        <w:t>approximate)</w:t>
      </w:r>
    </w:p>
    <w:p w14:paraId="7A8512A5" w14:textId="77777777" w:rsidR="00E045E4" w:rsidRPr="00280E5F" w:rsidRDefault="00E045E4" w:rsidP="00E045E4">
      <w:pPr>
        <w:pStyle w:val="ListParagraph"/>
      </w:pPr>
    </w:p>
    <w:p w14:paraId="5E293ADA" w14:textId="006E8597" w:rsidR="00295A64" w:rsidRPr="00280E5F" w:rsidRDefault="00AF6A46" w:rsidP="00280E5F">
      <w:pPr>
        <w:numPr>
          <w:ilvl w:val="0"/>
          <w:numId w:val="32"/>
        </w:numPr>
        <w:tabs>
          <w:tab w:val="left" w:pos="360"/>
        </w:tabs>
        <w:ind w:left="0" w:firstLine="0"/>
      </w:pPr>
      <w:r>
        <w:t xml:space="preserve">Water Well </w:t>
      </w:r>
      <w:r w:rsidR="00E045E4" w:rsidRPr="00280E5F">
        <w:t>Contractor</w:t>
      </w:r>
      <w:r w:rsidR="00F70667" w:rsidRPr="00280E5F">
        <w:t xml:space="preserve"> Name</w:t>
      </w:r>
    </w:p>
    <w:p w14:paraId="6EC3A139" w14:textId="586CD0E5" w:rsidR="00E045E4" w:rsidRPr="00280E5F" w:rsidRDefault="00295A64" w:rsidP="00295A64">
      <w:pPr>
        <w:tabs>
          <w:tab w:val="left" w:pos="360"/>
        </w:tabs>
      </w:pPr>
      <w:r w:rsidRPr="00280E5F">
        <w:tab/>
      </w:r>
      <w:r w:rsidR="00E045E4" w:rsidRPr="00280E5F">
        <w:t>_________________________________________</w:t>
      </w:r>
    </w:p>
    <w:p w14:paraId="620CF45A" w14:textId="77777777" w:rsidR="006C5884" w:rsidRPr="00280E5F" w:rsidRDefault="006C5884" w:rsidP="006C5884"/>
    <w:p w14:paraId="26070939" w14:textId="77777777" w:rsidR="00CE1C47" w:rsidRPr="00280E5F" w:rsidRDefault="006C5884" w:rsidP="006C3A52">
      <w:pPr>
        <w:numPr>
          <w:ilvl w:val="0"/>
          <w:numId w:val="32"/>
        </w:numPr>
        <w:ind w:left="360"/>
      </w:pPr>
      <w:r w:rsidRPr="00280E5F">
        <w:t>Water Well Contractor</w:t>
      </w:r>
      <w:r w:rsidR="00F70667" w:rsidRPr="00280E5F">
        <w:t xml:space="preserve"> Signature</w:t>
      </w:r>
      <w:r w:rsidR="004850EE">
        <w:rPr>
          <w:highlight w:val="yellow"/>
        </w:rPr>
        <w:t xml:space="preserve"> </w:t>
      </w:r>
    </w:p>
    <w:p w14:paraId="76F99217" w14:textId="77777777" w:rsidR="00C45715" w:rsidRPr="00280E5F" w:rsidRDefault="00C45715" w:rsidP="00C45715">
      <w:pPr>
        <w:pStyle w:val="ListParagraph"/>
      </w:pPr>
    </w:p>
    <w:p w14:paraId="5F667A02" w14:textId="73883C4C" w:rsidR="00CE1C47" w:rsidRPr="00280E5F" w:rsidRDefault="00C45715" w:rsidP="00F70667">
      <w:pPr>
        <w:ind w:firstLine="360"/>
      </w:pPr>
      <w:r w:rsidRPr="00280E5F">
        <w:t>__________________________________</w:t>
      </w:r>
      <w:r w:rsidR="003B7934" w:rsidRPr="00280E5F">
        <w:t>_______</w:t>
      </w:r>
    </w:p>
    <w:p w14:paraId="79639017" w14:textId="77777777" w:rsidR="00F70667" w:rsidRPr="00280E5F" w:rsidRDefault="00F70667" w:rsidP="00F70667">
      <w:pPr>
        <w:ind w:firstLine="360"/>
      </w:pPr>
    </w:p>
    <w:p w14:paraId="7B9BBBBC" w14:textId="364780C0" w:rsidR="00F70667" w:rsidRDefault="00F70667" w:rsidP="00295A64">
      <w:pPr>
        <w:ind w:left="360"/>
      </w:pPr>
      <w:r w:rsidRPr="00280E5F">
        <w:t>Date</w:t>
      </w:r>
      <w:r w:rsidR="00295A64" w:rsidRPr="00280E5F">
        <w:t xml:space="preserve"> </w:t>
      </w:r>
      <w:r w:rsidRPr="00280E5F">
        <w:t>____</w:t>
      </w:r>
      <w:r w:rsidR="00CF69C0">
        <w:t>_______</w:t>
      </w:r>
      <w:r w:rsidRPr="00280E5F">
        <w:t>__________________________</w:t>
      </w:r>
    </w:p>
    <w:p w14:paraId="207E2564" w14:textId="77777777" w:rsidR="004850EE" w:rsidRPr="00280E5F" w:rsidRDefault="004850EE" w:rsidP="00295A64">
      <w:pPr>
        <w:ind w:left="360"/>
      </w:pPr>
    </w:p>
    <w:p w14:paraId="53F71DD0" w14:textId="45450825" w:rsidR="004850EE" w:rsidRDefault="004850EE" w:rsidP="004850EE">
      <w:pPr>
        <w:ind w:firstLine="360"/>
      </w:pPr>
      <w:r>
        <w:t xml:space="preserve">Water </w:t>
      </w:r>
      <w:r w:rsidRPr="00280E5F">
        <w:t xml:space="preserve">Well </w:t>
      </w:r>
      <w:r>
        <w:t xml:space="preserve">Contractor </w:t>
      </w:r>
      <w:r w:rsidRPr="00280E5F">
        <w:t>Email</w:t>
      </w:r>
    </w:p>
    <w:p w14:paraId="579D662B" w14:textId="3531F112" w:rsidR="00CF69C0" w:rsidRPr="00280E5F" w:rsidRDefault="00CF69C0" w:rsidP="004850EE">
      <w:pPr>
        <w:ind w:firstLine="360"/>
      </w:pPr>
      <w:r>
        <w:t>_________________________________________</w:t>
      </w:r>
    </w:p>
    <w:p w14:paraId="4A3F89C1" w14:textId="6BB1BAAC" w:rsidR="00295A64" w:rsidRPr="00280E5F" w:rsidRDefault="00295A64" w:rsidP="006C3A52">
      <w:pPr>
        <w:ind w:firstLine="360"/>
      </w:pPr>
    </w:p>
    <w:p w14:paraId="7FF64442" w14:textId="170E4D95" w:rsidR="00CF69C0" w:rsidRDefault="00AF6A46" w:rsidP="00CF69C0">
      <w:pPr>
        <w:ind w:firstLine="360"/>
      </w:pPr>
      <w:r>
        <w:t xml:space="preserve">Water Well </w:t>
      </w:r>
      <w:r w:rsidR="006C5884" w:rsidRPr="00280E5F">
        <w:t xml:space="preserve">Contractor </w:t>
      </w:r>
      <w:r>
        <w:t xml:space="preserve">License </w:t>
      </w:r>
      <w:r w:rsidR="00295A64" w:rsidRPr="00280E5F">
        <w:t>No. _____________</w:t>
      </w:r>
      <w:r w:rsidR="00CF69C0">
        <w:br w:type="column"/>
      </w:r>
    </w:p>
    <w:p w14:paraId="57150F0B" w14:textId="470E0583" w:rsidR="00E045E4" w:rsidRPr="00280E5F" w:rsidRDefault="004850EE" w:rsidP="00E045E4">
      <w:pPr>
        <w:numPr>
          <w:ilvl w:val="0"/>
          <w:numId w:val="32"/>
        </w:numPr>
        <w:tabs>
          <w:tab w:val="left" w:pos="360"/>
        </w:tabs>
        <w:ind w:left="0" w:firstLine="0"/>
      </w:pPr>
      <w:r>
        <w:t>System Installer</w:t>
      </w:r>
      <w:r w:rsidR="00F70667" w:rsidRPr="00280E5F">
        <w:t xml:space="preserve"> Name </w:t>
      </w:r>
      <w:r w:rsidR="00E045E4" w:rsidRPr="00280E5F">
        <w:t>(if different)</w:t>
      </w:r>
      <w:r w:rsidR="00E045E4" w:rsidRPr="00280E5F">
        <w:rPr>
          <w:u w:val="single"/>
        </w:rPr>
        <w:t xml:space="preserve"> </w:t>
      </w:r>
    </w:p>
    <w:p w14:paraId="5DEEEFE9" w14:textId="16D46B36" w:rsidR="00E045E4" w:rsidRPr="00280E5F" w:rsidRDefault="00E045E4" w:rsidP="00E045E4">
      <w:pPr>
        <w:ind w:firstLine="360"/>
      </w:pPr>
      <w:r w:rsidRPr="00280E5F">
        <w:t>_________________________________________</w:t>
      </w:r>
    </w:p>
    <w:p w14:paraId="3276B275" w14:textId="77777777" w:rsidR="00CE1C47" w:rsidRPr="00280E5F" w:rsidRDefault="00CE1C47" w:rsidP="00CE1C47">
      <w:pPr>
        <w:ind w:left="360"/>
      </w:pPr>
    </w:p>
    <w:p w14:paraId="0EA9132A" w14:textId="77777777" w:rsidR="000F4CAE" w:rsidRPr="00280E5F" w:rsidRDefault="000F4CAE" w:rsidP="006C3A52">
      <w:pPr>
        <w:numPr>
          <w:ilvl w:val="0"/>
          <w:numId w:val="32"/>
        </w:numPr>
        <w:ind w:left="360"/>
      </w:pPr>
      <w:r w:rsidRPr="00280E5F">
        <w:t>System Installer</w:t>
      </w:r>
      <w:r w:rsidR="00F70667" w:rsidRPr="00280E5F">
        <w:t xml:space="preserve"> Signature</w:t>
      </w:r>
      <w:r w:rsidRPr="00280E5F">
        <w:t xml:space="preserve"> </w:t>
      </w:r>
      <w:r w:rsidRPr="004850EE">
        <w:rPr>
          <w:sz w:val="16"/>
          <w:szCs w:val="16"/>
        </w:rPr>
        <w:t>(Header Piping, Circulating Fluid)</w:t>
      </w:r>
    </w:p>
    <w:p w14:paraId="0750F1E0" w14:textId="77777777" w:rsidR="000F4CAE" w:rsidRPr="00280E5F" w:rsidRDefault="000F4CAE" w:rsidP="000F4CAE">
      <w:pPr>
        <w:ind w:left="720"/>
      </w:pPr>
    </w:p>
    <w:p w14:paraId="475BDA05" w14:textId="2D9E5C15" w:rsidR="00C45715" w:rsidRPr="00280E5F" w:rsidRDefault="00C45715" w:rsidP="003B7934">
      <w:pPr>
        <w:ind w:firstLine="360"/>
      </w:pPr>
      <w:r w:rsidRPr="00280E5F">
        <w:t>___________________________________</w:t>
      </w:r>
      <w:r w:rsidR="003B7934" w:rsidRPr="00280E5F">
        <w:t>______</w:t>
      </w:r>
    </w:p>
    <w:p w14:paraId="29C7BBC6" w14:textId="77777777" w:rsidR="00F70667" w:rsidRPr="00280E5F" w:rsidRDefault="00F70667" w:rsidP="003B7934">
      <w:pPr>
        <w:ind w:firstLine="360"/>
      </w:pPr>
    </w:p>
    <w:p w14:paraId="6E7B591E" w14:textId="0AEDB9E9" w:rsidR="00F70667" w:rsidRPr="00280E5F" w:rsidRDefault="00F70667" w:rsidP="003B7934">
      <w:pPr>
        <w:ind w:firstLine="360"/>
      </w:pPr>
      <w:r w:rsidRPr="00280E5F">
        <w:t>Date _____</w:t>
      </w:r>
      <w:r w:rsidR="00CF69C0">
        <w:t>_______________________________</w:t>
      </w:r>
      <w:r w:rsidRPr="00280E5F">
        <w:t>_</w:t>
      </w:r>
    </w:p>
    <w:p w14:paraId="0D16CAF7" w14:textId="77777777" w:rsidR="000F4CAE" w:rsidRPr="00280E5F" w:rsidRDefault="000F4CAE" w:rsidP="000F4CAE">
      <w:pPr>
        <w:ind w:left="720"/>
      </w:pPr>
    </w:p>
    <w:p w14:paraId="3E750AF8" w14:textId="2963F1CC" w:rsidR="006C5884" w:rsidRPr="00280E5F" w:rsidRDefault="000F4CAE" w:rsidP="006C3A52">
      <w:pPr>
        <w:numPr>
          <w:ilvl w:val="0"/>
          <w:numId w:val="32"/>
        </w:numPr>
        <w:ind w:left="360"/>
      </w:pPr>
      <w:r w:rsidRPr="00280E5F">
        <w:t xml:space="preserve">Estimated </w:t>
      </w:r>
      <w:r w:rsidR="00295A64" w:rsidRPr="00280E5F">
        <w:t>Date</w:t>
      </w:r>
      <w:r w:rsidR="006C5884" w:rsidRPr="00280E5F">
        <w:t xml:space="preserve"> Drilling Commenced </w:t>
      </w:r>
      <w:r w:rsidR="003B7934" w:rsidRPr="00280E5F">
        <w:t xml:space="preserve"> _________________________________________</w:t>
      </w:r>
    </w:p>
    <w:p w14:paraId="2B32B080" w14:textId="77777777" w:rsidR="00E045E4" w:rsidRPr="00280E5F" w:rsidRDefault="00E045E4" w:rsidP="00E045E4">
      <w:pPr>
        <w:ind w:left="360"/>
      </w:pPr>
    </w:p>
    <w:p w14:paraId="52A9E143" w14:textId="5AA975F8" w:rsidR="00E045E4" w:rsidRPr="00280E5F" w:rsidRDefault="00E045E4" w:rsidP="00E045E4">
      <w:pPr>
        <w:numPr>
          <w:ilvl w:val="0"/>
          <w:numId w:val="32"/>
        </w:numPr>
        <w:ind w:left="360"/>
      </w:pPr>
      <w:r w:rsidRPr="00280E5F">
        <w:t>Estimated Completion Date  _________________________________________</w:t>
      </w:r>
    </w:p>
    <w:p w14:paraId="5A339B1C" w14:textId="77777777" w:rsidR="00CE1C47" w:rsidRPr="00280E5F" w:rsidRDefault="00CE1C47" w:rsidP="00CE1C47">
      <w:pPr>
        <w:ind w:left="360"/>
      </w:pPr>
    </w:p>
    <w:p w14:paraId="08D25DDD" w14:textId="77777777" w:rsidR="00E045E4" w:rsidRDefault="00F70667" w:rsidP="001A3F00">
      <w:pPr>
        <w:numPr>
          <w:ilvl w:val="0"/>
          <w:numId w:val="32"/>
        </w:numPr>
        <w:ind w:left="360"/>
      </w:pPr>
      <w:r w:rsidRPr="00280E5F">
        <w:t xml:space="preserve">Well </w:t>
      </w:r>
      <w:r w:rsidR="00E045E4" w:rsidRPr="00280E5F">
        <w:t>Owner</w:t>
      </w:r>
      <w:r w:rsidRPr="00280E5F">
        <w:t xml:space="preserve"> Signature</w:t>
      </w:r>
    </w:p>
    <w:p w14:paraId="09678EDA" w14:textId="77777777" w:rsidR="004850EE" w:rsidRDefault="004850EE" w:rsidP="004850EE">
      <w:pPr>
        <w:pStyle w:val="ListParagraph"/>
      </w:pPr>
    </w:p>
    <w:p w14:paraId="64DFF113" w14:textId="0017A99A" w:rsidR="00E045E4" w:rsidRPr="00280E5F" w:rsidRDefault="00E045E4" w:rsidP="00E045E4">
      <w:pPr>
        <w:ind w:firstLine="360"/>
      </w:pPr>
      <w:r w:rsidRPr="00280E5F">
        <w:t>_________________________________________</w:t>
      </w:r>
    </w:p>
    <w:p w14:paraId="7E30425C" w14:textId="77777777" w:rsidR="00F70667" w:rsidRPr="00280E5F" w:rsidRDefault="00F70667" w:rsidP="00E045E4">
      <w:pPr>
        <w:ind w:firstLine="360"/>
      </w:pPr>
    </w:p>
    <w:p w14:paraId="1C6EC92C" w14:textId="64CCE848" w:rsidR="00F70667" w:rsidRPr="00280E5F" w:rsidRDefault="00F70667" w:rsidP="00E045E4">
      <w:pPr>
        <w:ind w:firstLine="360"/>
      </w:pPr>
      <w:r w:rsidRPr="00280E5F">
        <w:t>Date _____________________________________</w:t>
      </w:r>
    </w:p>
    <w:p w14:paraId="6128594D" w14:textId="77777777" w:rsidR="000F4CAE" w:rsidRPr="00280E5F" w:rsidRDefault="000F4CAE" w:rsidP="00CE1C47">
      <w:pPr>
        <w:ind w:left="360"/>
      </w:pPr>
    </w:p>
    <w:p w14:paraId="0B9F78BB" w14:textId="42570AB2" w:rsidR="00782904" w:rsidRDefault="006C5884" w:rsidP="00782904">
      <w:pPr>
        <w:numPr>
          <w:ilvl w:val="0"/>
          <w:numId w:val="32"/>
        </w:numPr>
        <w:ind w:left="360"/>
      </w:pPr>
      <w:r w:rsidRPr="00280E5F">
        <w:t xml:space="preserve">Distance from PWS </w:t>
      </w:r>
      <w:r w:rsidR="000F4CAE" w:rsidRPr="00280E5F">
        <w:t>W</w:t>
      </w:r>
      <w:r w:rsidRPr="00280E5F">
        <w:t>ell</w:t>
      </w:r>
      <w:r w:rsidR="006F3B7C" w:rsidRPr="00280E5F">
        <w:t xml:space="preserve"> </w:t>
      </w:r>
      <w:r w:rsidR="003B7934" w:rsidRPr="00280E5F">
        <w:t xml:space="preserve"> _______________ </w:t>
      </w:r>
      <w:r w:rsidRPr="00280E5F">
        <w:t>Feet</w:t>
      </w:r>
    </w:p>
    <w:p w14:paraId="20421639" w14:textId="77777777" w:rsidR="00782904" w:rsidRDefault="00782904" w:rsidP="00782904">
      <w:pPr>
        <w:ind w:left="360"/>
      </w:pPr>
    </w:p>
    <w:p w14:paraId="0C8AC292" w14:textId="4802B945" w:rsidR="00782904" w:rsidRPr="00280E5F" w:rsidRDefault="00782904" w:rsidP="00782904">
      <w:pPr>
        <w:numPr>
          <w:ilvl w:val="0"/>
          <w:numId w:val="32"/>
        </w:numPr>
        <w:ind w:left="360"/>
      </w:pPr>
      <w:r>
        <w:t>Distance from Sewer Line ________________ Feet</w:t>
      </w:r>
    </w:p>
    <w:p w14:paraId="0C61A6A0" w14:textId="77777777" w:rsidR="00CE1C47" w:rsidRPr="00280E5F" w:rsidRDefault="00CE1C47" w:rsidP="00CE1C47">
      <w:pPr>
        <w:ind w:left="360"/>
      </w:pPr>
    </w:p>
    <w:p w14:paraId="1941F5D5" w14:textId="1619FD74" w:rsidR="00CE1C47" w:rsidRPr="00280E5F" w:rsidRDefault="006C5884" w:rsidP="00B95839">
      <w:pPr>
        <w:numPr>
          <w:ilvl w:val="0"/>
          <w:numId w:val="32"/>
        </w:numPr>
        <w:ind w:left="360"/>
      </w:pPr>
      <w:r w:rsidRPr="00280E5F">
        <w:t>Number of Boreholes</w:t>
      </w:r>
      <w:r w:rsidR="00CE1C47" w:rsidRPr="00280E5F">
        <w:t xml:space="preserve"> </w:t>
      </w:r>
      <w:r w:rsidR="00CF69C0">
        <w:t xml:space="preserve"> _______________________</w:t>
      </w:r>
    </w:p>
    <w:p w14:paraId="1280BE94" w14:textId="77777777" w:rsidR="00E045E4" w:rsidRPr="00280E5F" w:rsidRDefault="00E045E4" w:rsidP="00E045E4">
      <w:pPr>
        <w:pStyle w:val="ListParagraph"/>
      </w:pPr>
    </w:p>
    <w:p w14:paraId="51F1D1FC" w14:textId="56036519" w:rsidR="0018745B" w:rsidRPr="0018745B" w:rsidRDefault="0018745B" w:rsidP="003B7934">
      <w:pPr>
        <w:numPr>
          <w:ilvl w:val="0"/>
          <w:numId w:val="32"/>
        </w:numPr>
        <w:ind w:left="360"/>
      </w:pPr>
      <w:r w:rsidRPr="0018745B">
        <w:t>Closed Loop Length _____________</w:t>
      </w:r>
      <w:r>
        <w:t>_____</w:t>
      </w:r>
      <w:r w:rsidRPr="0018745B">
        <w:t xml:space="preserve"> Feet</w:t>
      </w:r>
    </w:p>
    <w:p w14:paraId="451184EB" w14:textId="77777777" w:rsidR="0018745B" w:rsidRDefault="0018745B" w:rsidP="0018745B">
      <w:pPr>
        <w:pStyle w:val="ListParagraph"/>
      </w:pPr>
    </w:p>
    <w:p w14:paraId="701BF134" w14:textId="3CC44E04" w:rsidR="0055186C" w:rsidRPr="00280E5F" w:rsidRDefault="006C5884" w:rsidP="003B7934">
      <w:pPr>
        <w:numPr>
          <w:ilvl w:val="0"/>
          <w:numId w:val="32"/>
        </w:numPr>
        <w:ind w:left="360"/>
      </w:pPr>
      <w:r w:rsidRPr="00280E5F">
        <w:t xml:space="preserve">Loop </w:t>
      </w:r>
      <w:proofErr w:type="gramStart"/>
      <w:r w:rsidRPr="00280E5F">
        <w:t xml:space="preserve">Fluid </w:t>
      </w:r>
      <w:r w:rsidR="003B7934" w:rsidRPr="00280E5F">
        <w:t xml:space="preserve"> _</w:t>
      </w:r>
      <w:proofErr w:type="gramEnd"/>
      <w:r w:rsidR="003B7934" w:rsidRPr="00280E5F">
        <w:t>_______________________________</w:t>
      </w:r>
    </w:p>
    <w:p w14:paraId="7B0155FE" w14:textId="77777777" w:rsidR="0055186C" w:rsidRPr="00280E5F" w:rsidRDefault="0055186C" w:rsidP="0055186C">
      <w:pPr>
        <w:ind w:left="720"/>
      </w:pPr>
    </w:p>
    <w:p w14:paraId="7D4CE615" w14:textId="2B8A61F0" w:rsidR="006C5884" w:rsidRDefault="006C5884" w:rsidP="00EB7E87">
      <w:pPr>
        <w:numPr>
          <w:ilvl w:val="0"/>
          <w:numId w:val="32"/>
        </w:numPr>
        <w:ind w:left="360"/>
      </w:pPr>
      <w:r w:rsidRPr="00280E5F">
        <w:t xml:space="preserve">Pressure </w:t>
      </w:r>
      <w:r w:rsidR="000F4CAE" w:rsidRPr="00280E5F">
        <w:t>T</w:t>
      </w:r>
      <w:r w:rsidRPr="00280E5F">
        <w:t xml:space="preserve">est </w:t>
      </w:r>
      <w:r w:rsidR="003B7934" w:rsidRPr="00280E5F">
        <w:t>___________</w:t>
      </w:r>
      <w:r w:rsidR="00CE1C47" w:rsidRPr="00280E5F">
        <w:t xml:space="preserve"> </w:t>
      </w:r>
      <w:r w:rsidR="000F4CAE" w:rsidRPr="00280E5F">
        <w:t>PSI</w:t>
      </w:r>
      <w:r w:rsidRPr="00280E5F">
        <w:t xml:space="preserve"> </w:t>
      </w:r>
      <w:r w:rsidR="003B7934" w:rsidRPr="00280E5F">
        <w:t xml:space="preserve">___________ </w:t>
      </w:r>
      <w:r w:rsidR="00E045E4" w:rsidRPr="00280E5F">
        <w:t>Min</w:t>
      </w:r>
    </w:p>
    <w:p w14:paraId="18778F4B" w14:textId="77777777" w:rsidR="00CF69C0" w:rsidRDefault="00CF69C0" w:rsidP="00782904">
      <w:pPr>
        <w:sectPr w:rsidR="00CF69C0" w:rsidSect="00CF69C0">
          <w:endnotePr>
            <w:numFmt w:val="decimal"/>
          </w:endnotePr>
          <w:type w:val="continuous"/>
          <w:pgSz w:w="12240" w:h="15840" w:code="1"/>
          <w:pgMar w:top="907" w:right="907" w:bottom="302" w:left="994" w:header="432" w:footer="720" w:gutter="0"/>
          <w:cols w:num="2" w:space="288"/>
          <w:noEndnote/>
          <w:docGrid w:linePitch="272"/>
        </w:sectPr>
      </w:pPr>
    </w:p>
    <w:p w14:paraId="76DBEDCE" w14:textId="3B5DCC68" w:rsidR="00782904" w:rsidRPr="00280E5F" w:rsidRDefault="00782904" w:rsidP="00782904"/>
    <w:p w14:paraId="1DDCEDED" w14:textId="77777777" w:rsidR="006C5884" w:rsidRPr="00981B6A" w:rsidRDefault="006C5884" w:rsidP="00162BAE">
      <w:pPr>
        <w:tabs>
          <w:tab w:val="center" w:pos="5175"/>
        </w:tabs>
        <w:rPr>
          <w:rFonts w:cs="Arial"/>
          <w:b/>
        </w:rPr>
      </w:pPr>
    </w:p>
    <w:sectPr w:rsidR="006C5884" w:rsidRPr="00981B6A" w:rsidSect="00CF69C0">
      <w:endnotePr>
        <w:numFmt w:val="decimal"/>
      </w:endnotePr>
      <w:type w:val="continuous"/>
      <w:pgSz w:w="12240" w:h="15840" w:code="1"/>
      <w:pgMar w:top="907" w:right="907" w:bottom="302" w:left="994" w:header="432" w:footer="720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EE7B" w14:textId="77777777" w:rsidR="0085412A" w:rsidRDefault="0085412A">
      <w:r>
        <w:separator/>
      </w:r>
    </w:p>
  </w:endnote>
  <w:endnote w:type="continuationSeparator" w:id="0">
    <w:p w14:paraId="455231C9" w14:textId="77777777" w:rsidR="0085412A" w:rsidRDefault="008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A6C3" w14:textId="112229FE" w:rsidR="000653A4" w:rsidRDefault="000653A4" w:rsidP="005518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F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4A76" w14:textId="77777777" w:rsidR="0085412A" w:rsidRDefault="0085412A">
      <w:r>
        <w:separator/>
      </w:r>
    </w:p>
  </w:footnote>
  <w:footnote w:type="continuationSeparator" w:id="0">
    <w:p w14:paraId="11107774" w14:textId="77777777" w:rsidR="0085412A" w:rsidRDefault="0085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6F96" w14:textId="27C36F1E" w:rsidR="004120D4" w:rsidRPr="004120D4" w:rsidRDefault="004120D4" w:rsidP="004120D4">
    <w:pPr>
      <w:pStyle w:val="Header"/>
      <w:jc w:val="right"/>
      <w:rPr>
        <w:sz w:val="18"/>
        <w:szCs w:val="18"/>
      </w:rPr>
    </w:pPr>
    <w:r w:rsidRPr="004120D4">
      <w:rPr>
        <w:sz w:val="18"/>
        <w:szCs w:val="18"/>
      </w:rPr>
      <w:t>WAT319</w:t>
    </w:r>
  </w:p>
  <w:p w14:paraId="0F8A88F9" w14:textId="64A9C692" w:rsidR="004120D4" w:rsidRPr="004120D4" w:rsidRDefault="004120D4" w:rsidP="004120D4">
    <w:pPr>
      <w:pStyle w:val="Header"/>
      <w:jc w:val="right"/>
      <w:rPr>
        <w:sz w:val="18"/>
        <w:szCs w:val="18"/>
      </w:rPr>
    </w:pPr>
    <w:r w:rsidRPr="004120D4">
      <w:rPr>
        <w:sz w:val="18"/>
        <w:szCs w:val="18"/>
      </w:rPr>
      <w:t xml:space="preserve">Rev. </w:t>
    </w:r>
    <w:r w:rsidR="0018745B">
      <w:rPr>
        <w:sz w:val="18"/>
        <w:szCs w:val="18"/>
      </w:rPr>
      <w:t>9</w:t>
    </w:r>
    <w:r w:rsidRPr="004120D4">
      <w:rPr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E4A5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2AC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BAFA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262A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028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EDA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1A87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828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C0B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9AF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</w:pPr>
      <w:rPr>
        <w:rFonts w:ascii="Courier New" w:hAnsi="Courier New" w:cs="Times New Roman"/>
        <w:sz w:val="20"/>
      </w:rPr>
    </w:lvl>
  </w:abstractNum>
  <w:abstractNum w:abstractNumId="11" w15:restartNumberingAfterBreak="0">
    <w:nsid w:val="6FFF6436"/>
    <w:multiLevelType w:val="hybridMultilevel"/>
    <w:tmpl w:val="4D82E672"/>
    <w:lvl w:ilvl="0" w:tplc="040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0D"/>
    <w:rsid w:val="000020F4"/>
    <w:rsid w:val="00011C05"/>
    <w:rsid w:val="000245D3"/>
    <w:rsid w:val="000433D3"/>
    <w:rsid w:val="000653A4"/>
    <w:rsid w:val="000722C0"/>
    <w:rsid w:val="000A15EE"/>
    <w:rsid w:val="000A663D"/>
    <w:rsid w:val="000B498B"/>
    <w:rsid w:val="000E2E0B"/>
    <w:rsid w:val="000E7A08"/>
    <w:rsid w:val="000F2B8F"/>
    <w:rsid w:val="000F4CAE"/>
    <w:rsid w:val="00154030"/>
    <w:rsid w:val="00162BAE"/>
    <w:rsid w:val="0018745B"/>
    <w:rsid w:val="00190D90"/>
    <w:rsid w:val="001A1DB7"/>
    <w:rsid w:val="001A7466"/>
    <w:rsid w:val="001B023D"/>
    <w:rsid w:val="001B1AD4"/>
    <w:rsid w:val="001C5853"/>
    <w:rsid w:val="001E670A"/>
    <w:rsid w:val="00200347"/>
    <w:rsid w:val="00205AAE"/>
    <w:rsid w:val="00243AA0"/>
    <w:rsid w:val="002716F8"/>
    <w:rsid w:val="00280E5F"/>
    <w:rsid w:val="002911E4"/>
    <w:rsid w:val="00295A64"/>
    <w:rsid w:val="002B1878"/>
    <w:rsid w:val="002D06E9"/>
    <w:rsid w:val="002E23A5"/>
    <w:rsid w:val="0033207F"/>
    <w:rsid w:val="00341D74"/>
    <w:rsid w:val="0037453B"/>
    <w:rsid w:val="00376F22"/>
    <w:rsid w:val="003A62D0"/>
    <w:rsid w:val="003A7BAC"/>
    <w:rsid w:val="003B7934"/>
    <w:rsid w:val="003D4D1A"/>
    <w:rsid w:val="003E5A07"/>
    <w:rsid w:val="004120D4"/>
    <w:rsid w:val="00414551"/>
    <w:rsid w:val="00423132"/>
    <w:rsid w:val="00464FC4"/>
    <w:rsid w:val="00482B61"/>
    <w:rsid w:val="00484146"/>
    <w:rsid w:val="004850EE"/>
    <w:rsid w:val="00490E21"/>
    <w:rsid w:val="004923D8"/>
    <w:rsid w:val="004C2F94"/>
    <w:rsid w:val="004C4490"/>
    <w:rsid w:val="004D52F7"/>
    <w:rsid w:val="004D571A"/>
    <w:rsid w:val="004F187D"/>
    <w:rsid w:val="004F4F51"/>
    <w:rsid w:val="00537A5B"/>
    <w:rsid w:val="005413ED"/>
    <w:rsid w:val="005475A4"/>
    <w:rsid w:val="0055186C"/>
    <w:rsid w:val="005660EB"/>
    <w:rsid w:val="0058122A"/>
    <w:rsid w:val="0058250D"/>
    <w:rsid w:val="00590259"/>
    <w:rsid w:val="005B3567"/>
    <w:rsid w:val="005D3C27"/>
    <w:rsid w:val="00616E74"/>
    <w:rsid w:val="006232E0"/>
    <w:rsid w:val="00625658"/>
    <w:rsid w:val="00660D87"/>
    <w:rsid w:val="00674F5D"/>
    <w:rsid w:val="006860C3"/>
    <w:rsid w:val="006A2D65"/>
    <w:rsid w:val="006A70FE"/>
    <w:rsid w:val="006B58C0"/>
    <w:rsid w:val="006B7913"/>
    <w:rsid w:val="006C3A52"/>
    <w:rsid w:val="006C52D6"/>
    <w:rsid w:val="006C5884"/>
    <w:rsid w:val="006D35F4"/>
    <w:rsid w:val="006F3B7C"/>
    <w:rsid w:val="007066C9"/>
    <w:rsid w:val="00722250"/>
    <w:rsid w:val="0072789B"/>
    <w:rsid w:val="00733D06"/>
    <w:rsid w:val="0078045E"/>
    <w:rsid w:val="00782904"/>
    <w:rsid w:val="00793B91"/>
    <w:rsid w:val="0079529A"/>
    <w:rsid w:val="007C4806"/>
    <w:rsid w:val="007E0769"/>
    <w:rsid w:val="007E1300"/>
    <w:rsid w:val="007F1758"/>
    <w:rsid w:val="008225A4"/>
    <w:rsid w:val="008244C0"/>
    <w:rsid w:val="0085281E"/>
    <w:rsid w:val="0085412A"/>
    <w:rsid w:val="0088336E"/>
    <w:rsid w:val="008876E9"/>
    <w:rsid w:val="008A4A8C"/>
    <w:rsid w:val="008E5A5A"/>
    <w:rsid w:val="00912D1A"/>
    <w:rsid w:val="009211A2"/>
    <w:rsid w:val="00924A58"/>
    <w:rsid w:val="0092596E"/>
    <w:rsid w:val="00944598"/>
    <w:rsid w:val="009465EC"/>
    <w:rsid w:val="00957D73"/>
    <w:rsid w:val="00981B6A"/>
    <w:rsid w:val="009A06E5"/>
    <w:rsid w:val="009A4538"/>
    <w:rsid w:val="009D0993"/>
    <w:rsid w:val="009E059F"/>
    <w:rsid w:val="00A129F5"/>
    <w:rsid w:val="00A211C2"/>
    <w:rsid w:val="00A41F17"/>
    <w:rsid w:val="00A43FFB"/>
    <w:rsid w:val="00A92B74"/>
    <w:rsid w:val="00A95CF6"/>
    <w:rsid w:val="00AA03D0"/>
    <w:rsid w:val="00AB082F"/>
    <w:rsid w:val="00AD55C7"/>
    <w:rsid w:val="00AF6A46"/>
    <w:rsid w:val="00B1084B"/>
    <w:rsid w:val="00B14E2B"/>
    <w:rsid w:val="00B21528"/>
    <w:rsid w:val="00B3437B"/>
    <w:rsid w:val="00B368CA"/>
    <w:rsid w:val="00B57B14"/>
    <w:rsid w:val="00B61B7F"/>
    <w:rsid w:val="00B71525"/>
    <w:rsid w:val="00B84F50"/>
    <w:rsid w:val="00BB0D62"/>
    <w:rsid w:val="00BC08E3"/>
    <w:rsid w:val="00BC46E1"/>
    <w:rsid w:val="00BC6A31"/>
    <w:rsid w:val="00BE473A"/>
    <w:rsid w:val="00C048A0"/>
    <w:rsid w:val="00C20F25"/>
    <w:rsid w:val="00C303B9"/>
    <w:rsid w:val="00C31D26"/>
    <w:rsid w:val="00C45715"/>
    <w:rsid w:val="00C5094B"/>
    <w:rsid w:val="00C5610C"/>
    <w:rsid w:val="00C60454"/>
    <w:rsid w:val="00C656DA"/>
    <w:rsid w:val="00C7787B"/>
    <w:rsid w:val="00C92801"/>
    <w:rsid w:val="00CA7CCA"/>
    <w:rsid w:val="00CB5235"/>
    <w:rsid w:val="00CC2F18"/>
    <w:rsid w:val="00CE1C47"/>
    <w:rsid w:val="00CF69C0"/>
    <w:rsid w:val="00D0286A"/>
    <w:rsid w:val="00D042E7"/>
    <w:rsid w:val="00D068B3"/>
    <w:rsid w:val="00D35EA6"/>
    <w:rsid w:val="00D36B41"/>
    <w:rsid w:val="00D50D4A"/>
    <w:rsid w:val="00D52272"/>
    <w:rsid w:val="00D75858"/>
    <w:rsid w:val="00D8615C"/>
    <w:rsid w:val="00DD056E"/>
    <w:rsid w:val="00DD10E7"/>
    <w:rsid w:val="00DD6B8F"/>
    <w:rsid w:val="00E00BD1"/>
    <w:rsid w:val="00E045E4"/>
    <w:rsid w:val="00E219A6"/>
    <w:rsid w:val="00E3022C"/>
    <w:rsid w:val="00E86768"/>
    <w:rsid w:val="00EB4527"/>
    <w:rsid w:val="00EB7E87"/>
    <w:rsid w:val="00EC16B9"/>
    <w:rsid w:val="00F416D1"/>
    <w:rsid w:val="00F54146"/>
    <w:rsid w:val="00F70667"/>
    <w:rsid w:val="00F72DC6"/>
    <w:rsid w:val="00F80AC5"/>
    <w:rsid w:val="00F96F59"/>
    <w:rsid w:val="00FA1029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4512673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91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center" w:pos="5366"/>
        <w:tab w:val="left" w:pos="5484"/>
        <w:tab w:val="left" w:pos="5844"/>
        <w:tab w:val="left" w:pos="6204"/>
        <w:tab w:val="left" w:pos="6564"/>
        <w:tab w:val="left" w:pos="6924"/>
        <w:tab w:val="left" w:pos="7284"/>
        <w:tab w:val="left" w:pos="7824"/>
        <w:tab w:val="left" w:pos="8364"/>
        <w:tab w:val="left" w:pos="8904"/>
        <w:tab w:val="left" w:pos="9504"/>
        <w:tab w:val="left" w:pos="9984"/>
        <w:tab w:val="left" w:pos="10464"/>
      </w:tabs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center" w:pos="5366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jc w:val="center"/>
      <w:outlineLvl w:val="2"/>
    </w:pPr>
    <w:rPr>
      <w:sz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center" w:pos="5366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ind w:left="432" w:hanging="432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ind w:left="288" w:hanging="288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ind w:firstLine="144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269"/>
        <w:tab w:val="left" w:pos="0"/>
        <w:tab w:val="left" w:pos="360"/>
        <w:tab w:val="left" w:pos="840"/>
        <w:tab w:val="left" w:pos="1320"/>
        <w:tab w:val="left" w:pos="1800"/>
        <w:tab w:val="left" w:pos="2280"/>
        <w:tab w:val="left" w:pos="2760"/>
        <w:tab w:val="left" w:pos="3240"/>
        <w:tab w:val="left" w:pos="3720"/>
        <w:tab w:val="left" w:pos="4200"/>
        <w:tab w:val="left" w:pos="4680"/>
        <w:tab w:val="left" w:pos="5160"/>
        <w:tab w:val="left" w:pos="5640"/>
        <w:tab w:val="left" w:pos="6120"/>
        <w:tab w:val="left" w:pos="6600"/>
        <w:tab w:val="left" w:pos="7080"/>
        <w:tab w:val="left" w:pos="7560"/>
        <w:tab w:val="left" w:pos="8040"/>
        <w:tab w:val="left" w:pos="8520"/>
        <w:tab w:val="left" w:pos="9000"/>
        <w:tab w:val="left" w:pos="9480"/>
        <w:tab w:val="left" w:pos="9960"/>
        <w:tab w:val="left" w:pos="10830"/>
      </w:tabs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821"/>
        <w:tab w:val="left" w:pos="-552"/>
        <w:tab w:val="left" w:pos="-192"/>
        <w:tab w:val="left" w:pos="288"/>
        <w:tab w:val="left" w:pos="648"/>
        <w:tab w:val="left" w:pos="1008"/>
        <w:tab w:val="left" w:pos="1368"/>
        <w:tab w:val="left" w:pos="1728"/>
        <w:tab w:val="left" w:pos="2088"/>
        <w:tab w:val="left" w:pos="2448"/>
        <w:tab w:val="left" w:pos="2808"/>
        <w:tab w:val="left" w:pos="3168"/>
        <w:tab w:val="left" w:pos="3528"/>
        <w:tab w:val="left" w:pos="3888"/>
        <w:tab w:val="left" w:pos="4248"/>
        <w:tab w:val="left" w:pos="4608"/>
        <w:tab w:val="left" w:pos="4968"/>
        <w:tab w:val="left" w:pos="5328"/>
        <w:tab w:val="left" w:pos="5688"/>
        <w:tab w:val="left" w:pos="6048"/>
        <w:tab w:val="left" w:pos="6528"/>
        <w:tab w:val="left" w:pos="7008"/>
        <w:tab w:val="left" w:pos="7488"/>
        <w:tab w:val="left" w:pos="7968"/>
        <w:tab w:val="left" w:pos="8448"/>
        <w:tab w:val="left" w:pos="8928"/>
        <w:tab w:val="left" w:pos="9408"/>
        <w:tab w:val="left" w:pos="9888"/>
      </w:tabs>
      <w:jc w:val="center"/>
    </w:pPr>
    <w:rPr>
      <w:b/>
      <w:sz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widowControl/>
      <w:tabs>
        <w:tab w:val="clear" w:pos="-269"/>
        <w:tab w:val="clear" w:pos="0"/>
        <w:tab w:val="clear" w:pos="360"/>
        <w:tab w:val="clear" w:pos="840"/>
        <w:tab w:val="clear" w:pos="1320"/>
        <w:tab w:val="clear" w:pos="1800"/>
        <w:tab w:val="clear" w:pos="2280"/>
        <w:tab w:val="clear" w:pos="2760"/>
        <w:tab w:val="clear" w:pos="3240"/>
        <w:tab w:val="clear" w:pos="3720"/>
        <w:tab w:val="clear" w:pos="4200"/>
        <w:tab w:val="clear" w:pos="4680"/>
        <w:tab w:val="clear" w:pos="5160"/>
        <w:tab w:val="clear" w:pos="5640"/>
        <w:tab w:val="clear" w:pos="6120"/>
        <w:tab w:val="clear" w:pos="6600"/>
        <w:tab w:val="clear" w:pos="7080"/>
        <w:tab w:val="clear" w:pos="7560"/>
        <w:tab w:val="clear" w:pos="8040"/>
        <w:tab w:val="clear" w:pos="8520"/>
        <w:tab w:val="clear" w:pos="9000"/>
        <w:tab w:val="clear" w:pos="9480"/>
        <w:tab w:val="clear" w:pos="9960"/>
        <w:tab w:val="clear" w:pos="1083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tabs>
        <w:tab w:val="clear" w:pos="-816"/>
        <w:tab w:val="clear" w:pos="-216"/>
        <w:tab w:val="clear" w:pos="144"/>
        <w:tab w:val="clear" w:pos="624"/>
        <w:tab w:val="clear" w:pos="1104"/>
        <w:tab w:val="clear" w:pos="1584"/>
        <w:tab w:val="clear" w:pos="2064"/>
        <w:tab w:val="clear" w:pos="2544"/>
        <w:tab w:val="clear" w:pos="3024"/>
        <w:tab w:val="clear" w:pos="3504"/>
        <w:tab w:val="clear" w:pos="3984"/>
        <w:tab w:val="clear" w:pos="4464"/>
        <w:tab w:val="clear" w:pos="4944"/>
        <w:tab w:val="clear" w:pos="5424"/>
        <w:tab w:val="clear" w:pos="5904"/>
        <w:tab w:val="clear" w:pos="6384"/>
        <w:tab w:val="clear" w:pos="6864"/>
        <w:tab w:val="clear" w:pos="7344"/>
        <w:tab w:val="clear" w:pos="7824"/>
        <w:tab w:val="clear" w:pos="8304"/>
        <w:tab w:val="clear" w:pos="8784"/>
        <w:tab w:val="clear" w:pos="9264"/>
        <w:tab w:val="clear" w:pos="9744"/>
        <w:tab w:val="clear" w:pos="10224"/>
        <w:tab w:val="clear" w:pos="10704"/>
      </w:tabs>
      <w:spacing w:after="120"/>
      <w:ind w:left="360" w:firstLine="21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b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90D9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D042E7"/>
    <w:rPr>
      <w:rFonts w:cs="Times New Roman"/>
      <w:color w:val="800080"/>
      <w:u w:val="single"/>
    </w:rPr>
  </w:style>
  <w:style w:type="paragraph" w:customStyle="1" w:styleId="Quick1">
    <w:name w:val="Quick 1."/>
    <w:basedOn w:val="Normal"/>
    <w:uiPriority w:val="99"/>
    <w:rsid w:val="00AA03D0"/>
    <w:pPr>
      <w:widowControl w:val="0"/>
      <w:ind w:left="2160" w:hanging="720"/>
    </w:pPr>
    <w:rPr>
      <w:rFonts w:ascii="Courier" w:hAnsi="Courier"/>
      <w:sz w:val="24"/>
    </w:rPr>
  </w:style>
  <w:style w:type="character" w:styleId="PageNumber">
    <w:name w:val="page number"/>
    <w:basedOn w:val="DefaultParagraphFont"/>
    <w:uiPriority w:val="99"/>
    <w:rsid w:val="008A4A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Quick10">
    <w:name w:val="Quick 1)"/>
    <w:basedOn w:val="Normal"/>
    <w:uiPriority w:val="99"/>
    <w:rsid w:val="006C5884"/>
    <w:pPr>
      <w:widowControl w:val="0"/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F4C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2021-09-15T19:30:00Z</dcterms:created>
  <dcterms:modified xsi:type="dcterms:W3CDTF">2021-09-15T19:33:00Z</dcterms:modified>
</cp:coreProperties>
</file>